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A031" w14:textId="77777777" w:rsidR="00740E8E" w:rsidRPr="002C58FD" w:rsidRDefault="00892628" w:rsidP="00333448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Theme="minorHAnsi" w:hAnsiTheme="minorHAnsi" w:cstheme="minorHAnsi"/>
          <w:spacing w:val="2"/>
          <w:sz w:val="24"/>
          <w:szCs w:val="24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2"/>
          <w:sz w:val="24"/>
          <w:szCs w:val="24"/>
          <w:lang w:val="el-GR" w:eastAsia="el-GR"/>
        </w:rPr>
        <w:t>Η προστασία των προσωπικών σας δεδομένων είναι προτεραιότητα για εμάς.</w:t>
      </w:r>
      <w:r w:rsidR="00CA50C5" w:rsidRPr="002C58FD">
        <w:rPr>
          <w:rStyle w:val="CharacterStyle2"/>
          <w:rFonts w:asciiTheme="minorHAnsi" w:hAnsiTheme="minorHAnsi" w:cstheme="minorHAnsi"/>
          <w:spacing w:val="2"/>
          <w:sz w:val="24"/>
          <w:szCs w:val="24"/>
          <w:lang w:val="el-GR" w:eastAsia="el-GR"/>
        </w:rPr>
        <w:t xml:space="preserve"> </w:t>
      </w:r>
      <w:r w:rsidR="0036198E" w:rsidRPr="002C58FD">
        <w:rPr>
          <w:rStyle w:val="CharacterStyle2"/>
          <w:rFonts w:asciiTheme="minorHAnsi" w:hAnsiTheme="minorHAnsi" w:cstheme="minorHAnsi"/>
          <w:spacing w:val="3"/>
          <w:sz w:val="24"/>
          <w:szCs w:val="24"/>
          <w:lang w:val="el-GR" w:eastAsia="el-GR"/>
        </w:rPr>
        <w:t>Το Επιμελητήριο Πιερίας</w:t>
      </w:r>
      <w:r w:rsidR="004E0B01" w:rsidRPr="002C58FD">
        <w:rPr>
          <w:rStyle w:val="CharacterStyle2"/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2C58FD">
        <w:rPr>
          <w:rStyle w:val="CharacterStyle2"/>
          <w:rFonts w:asciiTheme="minorHAnsi" w:hAnsiTheme="minorHAnsi" w:cstheme="minorHAnsi"/>
          <w:spacing w:val="3"/>
          <w:sz w:val="24"/>
          <w:szCs w:val="24"/>
          <w:lang w:val="el-GR" w:eastAsia="el-GR"/>
        </w:rPr>
        <w:t xml:space="preserve">συλλέγει και διατηρεί στοιχεία που εσείς </w:t>
      </w:r>
      <w:r w:rsidR="00740E8E" w:rsidRPr="002C58FD">
        <w:rPr>
          <w:rStyle w:val="CharacterStyle2"/>
          <w:rFonts w:asciiTheme="minorHAnsi" w:hAnsiTheme="minorHAnsi" w:cstheme="minorHAnsi"/>
          <w:spacing w:val="10"/>
          <w:sz w:val="24"/>
          <w:szCs w:val="24"/>
          <w:lang w:val="el-GR" w:eastAsia="el-GR"/>
        </w:rPr>
        <w:t>επιλέγετε να μας δώσετε</w:t>
      </w:r>
      <w:r w:rsidRPr="002C58FD">
        <w:rPr>
          <w:rStyle w:val="CharacterStyle2"/>
          <w:rFonts w:asciiTheme="minorHAnsi" w:hAnsiTheme="minorHAnsi" w:cstheme="minorHAnsi"/>
          <w:spacing w:val="10"/>
          <w:sz w:val="24"/>
          <w:szCs w:val="24"/>
          <w:lang w:val="el-GR" w:eastAsia="el-GR"/>
        </w:rPr>
        <w:t xml:space="preserve"> και είναι απολύτως </w:t>
      </w:r>
      <w:r w:rsidRPr="002C58FD">
        <w:rPr>
          <w:rStyle w:val="CharacterStyle2"/>
          <w:rFonts w:asciiTheme="minorHAnsi" w:hAnsiTheme="minorHAnsi" w:cstheme="minorHAnsi"/>
          <w:spacing w:val="-3"/>
          <w:sz w:val="24"/>
          <w:szCs w:val="24"/>
          <w:lang w:val="el-GR" w:eastAsia="el-GR"/>
        </w:rPr>
        <w:t>απαραίτητα για τη σύναψη και εκτέλεση της μεταξύ μας σχέσης</w:t>
      </w:r>
      <w:r w:rsidR="00740E8E" w:rsidRPr="002C58FD">
        <w:rPr>
          <w:rStyle w:val="CharacterStyle2"/>
          <w:rFonts w:asciiTheme="minorHAnsi" w:hAnsiTheme="minorHAnsi" w:cstheme="minorHAnsi"/>
          <w:spacing w:val="3"/>
          <w:sz w:val="24"/>
          <w:szCs w:val="24"/>
          <w:lang w:val="el-GR" w:eastAsia="el-GR"/>
        </w:rPr>
        <w:t>.</w:t>
      </w:r>
      <w:r w:rsidR="00740E8E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740E8E" w:rsidRPr="002C58FD" w14:paraId="679C865B" w14:textId="77777777" w:rsidTr="002C58FD">
        <w:tc>
          <w:tcPr>
            <w:tcW w:w="2547" w:type="dxa"/>
            <w:vAlign w:val="center"/>
          </w:tcPr>
          <w:p w14:paraId="1AE23B29" w14:textId="77777777" w:rsidR="00740E8E" w:rsidRPr="002C58FD" w:rsidRDefault="003619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Επωνυμία</w:t>
            </w:r>
          </w:p>
        </w:tc>
        <w:tc>
          <w:tcPr>
            <w:tcW w:w="7796" w:type="dxa"/>
          </w:tcPr>
          <w:p w14:paraId="740464D0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36198E" w:rsidRPr="002C58FD" w14:paraId="2F1AD650" w14:textId="77777777" w:rsidTr="002C58FD">
        <w:tc>
          <w:tcPr>
            <w:tcW w:w="2547" w:type="dxa"/>
            <w:vAlign w:val="center"/>
          </w:tcPr>
          <w:p w14:paraId="7ADB4891" w14:textId="4DFC8FCC" w:rsidR="0036198E" w:rsidRPr="002C58FD" w:rsidRDefault="003619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Νόμιμο</w:t>
            </w:r>
            <w:r w:rsidR="002951AC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ς</w:t>
            </w: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 xml:space="preserve"> </w:t>
            </w:r>
            <w:r w:rsidR="002951AC"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Εκπρόσωπο</w:t>
            </w:r>
            <w:r w:rsidR="002951AC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ς</w:t>
            </w: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7796" w:type="dxa"/>
          </w:tcPr>
          <w:p w14:paraId="497BD803" w14:textId="77777777" w:rsidR="0036198E" w:rsidRPr="002C58FD" w:rsidRDefault="003619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20DFB34B" w14:textId="77777777" w:rsidTr="002C58FD">
        <w:tc>
          <w:tcPr>
            <w:tcW w:w="2547" w:type="dxa"/>
            <w:vAlign w:val="center"/>
          </w:tcPr>
          <w:p w14:paraId="339C9221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7796" w:type="dxa"/>
          </w:tcPr>
          <w:p w14:paraId="189ED861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07E5C753" w14:textId="77777777" w:rsidTr="002C58FD">
        <w:tc>
          <w:tcPr>
            <w:tcW w:w="2547" w:type="dxa"/>
            <w:vAlign w:val="center"/>
          </w:tcPr>
          <w:p w14:paraId="40EE049C" w14:textId="329EFE0D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Πόλη</w:t>
            </w:r>
            <w:r w:rsidR="00A411B1"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eastAsia="el-GR"/>
              </w:rPr>
              <w:t xml:space="preserve"> </w:t>
            </w: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/ Τ.Κ.</w:t>
            </w:r>
          </w:p>
        </w:tc>
        <w:tc>
          <w:tcPr>
            <w:tcW w:w="7796" w:type="dxa"/>
          </w:tcPr>
          <w:p w14:paraId="0633AFA4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39091B2F" w14:textId="77777777" w:rsidTr="002C58FD">
        <w:tc>
          <w:tcPr>
            <w:tcW w:w="2547" w:type="dxa"/>
            <w:vAlign w:val="center"/>
          </w:tcPr>
          <w:p w14:paraId="151C7D18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ΑΦΜ</w:t>
            </w:r>
            <w:r w:rsidR="0036198E"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 xml:space="preserve"> / ΔΟΥ</w:t>
            </w:r>
          </w:p>
        </w:tc>
        <w:tc>
          <w:tcPr>
            <w:tcW w:w="7796" w:type="dxa"/>
          </w:tcPr>
          <w:p w14:paraId="00F7AF34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2951AC" w:rsidRPr="002C58FD" w14:paraId="57E0E634" w14:textId="77777777" w:rsidTr="002C58FD">
        <w:tc>
          <w:tcPr>
            <w:tcW w:w="2547" w:type="dxa"/>
            <w:vAlign w:val="center"/>
          </w:tcPr>
          <w:p w14:paraId="2A60D8B6" w14:textId="0FE57BA8" w:rsidR="002951AC" w:rsidRPr="002C58FD" w:rsidRDefault="002951AC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Α. Δ. Ταυτότητας</w:t>
            </w:r>
          </w:p>
        </w:tc>
        <w:tc>
          <w:tcPr>
            <w:tcW w:w="7796" w:type="dxa"/>
          </w:tcPr>
          <w:p w14:paraId="606683F3" w14:textId="77777777" w:rsidR="002951AC" w:rsidRPr="002C58FD" w:rsidRDefault="002951AC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732AD935" w14:textId="77777777" w:rsidTr="002C58FD">
        <w:tc>
          <w:tcPr>
            <w:tcW w:w="2547" w:type="dxa"/>
            <w:vAlign w:val="center"/>
          </w:tcPr>
          <w:p w14:paraId="2D64A3E2" w14:textId="30011A6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Τηλέφωνο</w:t>
            </w:r>
          </w:p>
        </w:tc>
        <w:tc>
          <w:tcPr>
            <w:tcW w:w="7796" w:type="dxa"/>
          </w:tcPr>
          <w:p w14:paraId="08EFD0D3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A411B1" w:rsidRPr="002C58FD" w14:paraId="652230EC" w14:textId="77777777" w:rsidTr="002C58FD">
        <w:tc>
          <w:tcPr>
            <w:tcW w:w="2547" w:type="dxa"/>
            <w:vAlign w:val="center"/>
          </w:tcPr>
          <w:p w14:paraId="106C4043" w14:textId="467B98C8" w:rsidR="00A411B1" w:rsidRPr="002C58FD" w:rsidRDefault="00A411B1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Κινητό</w:t>
            </w:r>
          </w:p>
        </w:tc>
        <w:tc>
          <w:tcPr>
            <w:tcW w:w="7796" w:type="dxa"/>
          </w:tcPr>
          <w:p w14:paraId="23EA0DDA" w14:textId="77777777" w:rsidR="00A411B1" w:rsidRPr="002C58FD" w:rsidRDefault="00A411B1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7B6A05FC" w14:textId="77777777" w:rsidTr="002C58FD">
        <w:tc>
          <w:tcPr>
            <w:tcW w:w="2547" w:type="dxa"/>
            <w:vAlign w:val="center"/>
          </w:tcPr>
          <w:p w14:paraId="4DDBCD0D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eastAsia="el-GR"/>
              </w:rPr>
              <w:t>e-mail</w:t>
            </w:r>
          </w:p>
        </w:tc>
        <w:tc>
          <w:tcPr>
            <w:tcW w:w="7796" w:type="dxa"/>
          </w:tcPr>
          <w:p w14:paraId="04563CE0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</w:tbl>
    <w:p w14:paraId="5859630A" w14:textId="77777777" w:rsidR="0035633B" w:rsidRPr="002951AC" w:rsidRDefault="0035633B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0"/>
          <w:szCs w:val="10"/>
          <w:lang w:val="el-GR" w:eastAsia="el-GR"/>
        </w:rPr>
      </w:pPr>
    </w:p>
    <w:p w14:paraId="6950BFF7" w14:textId="7EA45A2F" w:rsidR="00BA45A8" w:rsidRPr="002C58FD" w:rsidRDefault="00BA45A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Συναινώ στην προώθηση δράσεων του Επιμελητηρίου όπως αυτές 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περιγράφονται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στο ΦΕΚ 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Σύστασης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και στην Πολιτική Προστασίας για την ανάπτυξη της επιχειρηματικότητας και ανταγωνιστικότητας με τον τρόπο που αναφέρονται κατωτέρω:</w:t>
      </w:r>
    </w:p>
    <w:p w14:paraId="34203410" w14:textId="103F23C9" w:rsidR="00BA45A8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BFD605" wp14:editId="4C8236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4295" cy="0"/>
                <wp:effectExtent l="0" t="0" r="0" b="0"/>
                <wp:wrapNone/>
                <wp:docPr id="26" name="Ευθεία γραμμή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85E5" id="Ευθεία γραμμή σύνδεσης 26" o:spid="_x0000_s1026" style="position:absolute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2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" strokecolor="black [3040]"/>
            </w:pict>
          </mc:Fallback>
        </mc:AlternateContent>
      </w:r>
      <w:r w:rsidR="00BA45A8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Αποστολή ενημερώσεων και πληροφόρησης από το Επιμελητήριο για θέματα επιχειρηματικότητας, διοργανώσεων, νέων νομοθετικών ρυθμίσεων κ.α.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BA45A8" w:rsidRPr="002C58FD" w14:paraId="505C2658" w14:textId="77777777" w:rsidTr="002B4D2F">
        <w:tc>
          <w:tcPr>
            <w:tcW w:w="567" w:type="dxa"/>
            <w:tcBorders>
              <w:bottom w:val="single" w:sz="4" w:space="0" w:color="auto"/>
            </w:tcBorders>
          </w:tcPr>
          <w:p w14:paraId="527A1198" w14:textId="77777777" w:rsidR="00BA45A8" w:rsidRPr="002C58FD" w:rsidRDefault="00BA45A8" w:rsidP="00333448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bookmarkStart w:id="0" w:name="_Hlk62464870"/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01CE82" w14:textId="77777777" w:rsidR="00BA45A8" w:rsidRPr="002C58FD" w:rsidRDefault="00BA45A8" w:rsidP="00333448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BA45A8" w:rsidRPr="002C58FD" w14:paraId="64DA9E4E" w14:textId="77777777" w:rsidTr="002B4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4FE" w14:textId="5FCEC17F" w:rsidR="00BA45A8" w:rsidRPr="002C58FD" w:rsidRDefault="00BA45A8" w:rsidP="00333448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B1C" w14:textId="4623F1B6" w:rsidR="00BA45A8" w:rsidRPr="002C58FD" w:rsidRDefault="00BA45A8" w:rsidP="00333448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  <w:bookmarkEnd w:id="0"/>
    </w:tbl>
    <w:p w14:paraId="7D36BC0D" w14:textId="0ABDCD1C" w:rsidR="00333448" w:rsidRPr="002C58FD" w:rsidRDefault="0033344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6C2DB6A0" w14:textId="77777777" w:rsidR="00333448" w:rsidRPr="002C58FD" w:rsidRDefault="0033344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6BF1F6C3" w14:textId="0BFCB4F1" w:rsidR="00333448" w:rsidRPr="002C58FD" w:rsidRDefault="0033344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059"/>
        <w:gridCol w:w="363"/>
        <w:gridCol w:w="2251"/>
        <w:gridCol w:w="437"/>
        <w:gridCol w:w="2327"/>
        <w:gridCol w:w="367"/>
      </w:tblGrid>
      <w:tr w:rsidR="002426F0" w:rsidRPr="002426F0" w14:paraId="22D8A8F1" w14:textId="77777777" w:rsidTr="002426F0">
        <w:tc>
          <w:tcPr>
            <w:tcW w:w="1555" w:type="dxa"/>
          </w:tcPr>
          <w:p w14:paraId="71CA2BC0" w14:textId="67CFB37C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  <w:r w:rsidRPr="002426F0"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  <w:t>Αν ναι, μέσω: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73FD57FD" w14:textId="07AA750A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  <w:r w:rsidRPr="002426F0"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  <w:t>email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CD6" w14:textId="77777777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14:paraId="0BCD2530" w14:textId="2D907EC8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  <w:proofErr w:type="spellStart"/>
            <w:r w:rsidRPr="002426F0"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  <w:t>sms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4F0" w14:textId="77777777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387F655D" w14:textId="57689505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  <w:r w:rsidRPr="002426F0"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  <w:t>Ταχυδρομείο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306" w14:textId="77777777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10236395" w14:textId="75461F5B" w:rsidR="00BA45A8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2DE72A" wp14:editId="1F995D02">
                <wp:simplePos x="0" y="0"/>
                <wp:positionH relativeFrom="column">
                  <wp:posOffset>1905</wp:posOffset>
                </wp:positionH>
                <wp:positionV relativeFrom="paragraph">
                  <wp:posOffset>63735</wp:posOffset>
                </wp:positionV>
                <wp:extent cx="6664295" cy="0"/>
                <wp:effectExtent l="0" t="0" r="0" b="0"/>
                <wp:wrapNone/>
                <wp:docPr id="25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5145" id="Ευθεία γραμμή σύνδεσης 25" o:spid="_x0000_s1026" style="position:absolute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5pt" to="524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" strokecolor="black [3040]"/>
            </w:pict>
          </mc:Fallback>
        </mc:AlternateContent>
      </w:r>
    </w:p>
    <w:p w14:paraId="38B01562" w14:textId="6E631599" w:rsidR="00BA45A8" w:rsidRPr="002C58FD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Δημοσίευση στοιχείων επικοινωνίας [Επωνυμία/ Διεύθυνση/ Δραστηριότητα/ Τηλέφωνο/ 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Email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] στην Ιστοσελίδα του Επιμελητηρίου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2B4D2F" w:rsidRPr="002C58FD" w14:paraId="019D7D7C" w14:textId="77777777" w:rsidTr="00DD34CE">
        <w:tc>
          <w:tcPr>
            <w:tcW w:w="567" w:type="dxa"/>
            <w:tcBorders>
              <w:bottom w:val="single" w:sz="4" w:space="0" w:color="auto"/>
            </w:tcBorders>
          </w:tcPr>
          <w:p w14:paraId="578F5B35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AAD441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2B4D2F" w:rsidRPr="002C58FD" w14:paraId="69129F42" w14:textId="77777777" w:rsidTr="00DD3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68C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AB0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0155A7CA" w14:textId="77777777" w:rsidR="00B31672" w:rsidRPr="00864675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4E129E63" w14:textId="136B8AC4" w:rsidR="00BA45A8" w:rsidRPr="002C58FD" w:rsidRDefault="00BA45A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3B532A09" w14:textId="288BA9BA" w:rsidR="00B31672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bookmarkStart w:id="1" w:name="_Hlk62465594"/>
    <w:p w14:paraId="6B3178A4" w14:textId="10FB0BD5" w:rsidR="00B31672" w:rsidRPr="002C58FD" w:rsidRDefault="00864675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00104A" wp14:editId="2574295E">
                <wp:simplePos x="0" y="0"/>
                <wp:positionH relativeFrom="column">
                  <wp:posOffset>0</wp:posOffset>
                </wp:positionH>
                <wp:positionV relativeFrom="paragraph">
                  <wp:posOffset>9414</wp:posOffset>
                </wp:positionV>
                <wp:extent cx="6663690" cy="0"/>
                <wp:effectExtent l="0" t="0" r="0" b="0"/>
                <wp:wrapNone/>
                <wp:docPr id="27" name="Ευθεία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C0F9" id="Ευθεία γραμμή σύνδεσης 27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75pt" to="52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" strokecolor="black [3040]"/>
            </w:pict>
          </mc:Fallback>
        </mc:AlternateConten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Αποστολή στοιχείων επικοινωνίας [Επωνυμία/ Διεύθυνση/ Δραστηριότητα/ Τηλέφωνο/ 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Email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] σε λίστα </w:t>
      </w:r>
      <w:bookmarkEnd w:id="1"/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κατόπιν αιτήσεως ενδιαφερομένων 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τρίτων (π.χ. 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επιχειρηματιών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/φορέων/αρχών/άλλων μελών)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στο Επιμελητήριο: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2B4D2F" w:rsidRPr="002C58FD" w14:paraId="4537A415" w14:textId="77777777" w:rsidTr="00DD34CE">
        <w:tc>
          <w:tcPr>
            <w:tcW w:w="567" w:type="dxa"/>
            <w:tcBorders>
              <w:bottom w:val="single" w:sz="4" w:space="0" w:color="auto"/>
            </w:tcBorders>
          </w:tcPr>
          <w:p w14:paraId="418D6A42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322EBB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2B4D2F" w:rsidRPr="002C58FD" w14:paraId="4D67AF33" w14:textId="77777777" w:rsidTr="00DD3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5E8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474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7B3866B2" w14:textId="51B3194B" w:rsidR="00B31672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1FA72FA0" w14:textId="77777777" w:rsidR="002C58FD" w:rsidRPr="002C58FD" w:rsidRDefault="002C58FD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3DC8A690" w14:textId="0CAF16A2" w:rsidR="00B31672" w:rsidRPr="002C58FD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55AAC272" w14:textId="34040F38" w:rsidR="00B31672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7A65A1" wp14:editId="41106B30">
                <wp:simplePos x="0" y="0"/>
                <wp:positionH relativeFrom="column">
                  <wp:posOffset>0</wp:posOffset>
                </wp:positionH>
                <wp:positionV relativeFrom="paragraph">
                  <wp:posOffset>11319</wp:posOffset>
                </wp:positionV>
                <wp:extent cx="6663690" cy="0"/>
                <wp:effectExtent l="0" t="0" r="0" b="0"/>
                <wp:wrapNone/>
                <wp:docPr id="28" name="Ευθεία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5158B" id="Ευθεία γραμμή σύνδεσης 28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9pt" to="52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" strokecolor="black [3040]"/>
            </w:pict>
          </mc:Fallback>
        </mc:AlternateConten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Αποστολή στοιχείων επικοινωνίας [Επωνυμία/ Διεύθυνση/ Δραστηριότητα/ Τηλέφωνο/ 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Email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] σε λίστα για συμμετοχή 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σε προγράμματα κατάρτισης που διοργανώνει το Επιμελητήριο ή σε σχετικές ημερίδες: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2B4D2F" w:rsidRPr="002C58FD" w14:paraId="0FE76A18" w14:textId="77777777" w:rsidTr="00DD34CE">
        <w:tc>
          <w:tcPr>
            <w:tcW w:w="567" w:type="dxa"/>
            <w:tcBorders>
              <w:bottom w:val="single" w:sz="4" w:space="0" w:color="auto"/>
            </w:tcBorders>
          </w:tcPr>
          <w:p w14:paraId="16FCEFFB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8F2E14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2B4D2F" w:rsidRPr="002C58FD" w14:paraId="69379725" w14:textId="77777777" w:rsidTr="00DD3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05F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D96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04A66326" w14:textId="77777777" w:rsidR="00FB1C70" w:rsidRPr="002C58FD" w:rsidRDefault="00FB1C70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7E3667F7" w14:textId="4CEFF0BC" w:rsidR="00B31672" w:rsidRPr="002C58FD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684806DD" w14:textId="77777777" w:rsidR="002C58FD" w:rsidRDefault="002C58FD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3733E861" w14:textId="145D51AA" w:rsidR="00FB1C70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CA1476" wp14:editId="0A7FCE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4295" cy="0"/>
                <wp:effectExtent l="0" t="0" r="0" b="0"/>
                <wp:wrapNone/>
                <wp:docPr id="29" name="Ευθεία γραμμή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3E936" id="Ευθεία γραμμή σύνδεσης 29" o:spid="_x0000_s1026" style="position:absolute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2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" strokecolor="black [3040]"/>
            </w:pict>
          </mc:Fallback>
        </mc:AlternateConten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Ανάρτηση στα κοινωνικά δίκτυα [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Facebook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/ 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Instagram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/ 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Twitter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] και στην ιστοσελίδα του Επιμελητηρίου, φωτογραφιών από εκδηλώσεις: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2B4D2F" w:rsidRPr="002C58FD" w14:paraId="7CD1F91C" w14:textId="77777777" w:rsidTr="00DD34CE">
        <w:tc>
          <w:tcPr>
            <w:tcW w:w="567" w:type="dxa"/>
            <w:tcBorders>
              <w:bottom w:val="single" w:sz="4" w:space="0" w:color="auto"/>
            </w:tcBorders>
          </w:tcPr>
          <w:p w14:paraId="3BDE10EA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3BC3C3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2B4D2F" w:rsidRPr="002C58FD" w14:paraId="2EA945C5" w14:textId="77777777" w:rsidTr="00DD3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F3E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1F8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114E64CC" w14:textId="77777777" w:rsidR="00FB1C70" w:rsidRPr="002C58FD" w:rsidRDefault="00FB1C70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</w:p>
    <w:p w14:paraId="077D9219" w14:textId="77777777" w:rsidR="00FB1C70" w:rsidRPr="002C58FD" w:rsidRDefault="00FB1C70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633E8494" w14:textId="0BF4076C" w:rsidR="00FB1C70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C9A842" wp14:editId="320A1031">
                <wp:simplePos x="0" y="0"/>
                <wp:positionH relativeFrom="column">
                  <wp:posOffset>0</wp:posOffset>
                </wp:positionH>
                <wp:positionV relativeFrom="paragraph">
                  <wp:posOffset>65005</wp:posOffset>
                </wp:positionV>
                <wp:extent cx="6664295" cy="0"/>
                <wp:effectExtent l="0" t="0" r="0" b="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EAF0E" id="Ευθεία γραμμή σύνδεσης 30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524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" strokecolor="black [3040]"/>
            </w:pict>
          </mc:Fallback>
        </mc:AlternateContent>
      </w:r>
    </w:p>
    <w:p w14:paraId="29B5941F" w14:textId="77777777" w:rsidR="00FB1C70" w:rsidRPr="002951AC" w:rsidRDefault="00821454" w:rsidP="00333448">
      <w:pPr>
        <w:pStyle w:val="Style1"/>
        <w:tabs>
          <w:tab w:val="left" w:pos="8505"/>
        </w:tabs>
        <w:kinsoku w:val="0"/>
        <w:ind w:right="11"/>
        <w:jc w:val="both"/>
        <w:rPr>
          <w:rStyle w:val="CharacterStyle2"/>
          <w:rFonts w:asciiTheme="minorHAnsi" w:hAnsiTheme="minorHAnsi" w:cstheme="minorHAnsi"/>
          <w:spacing w:val="4"/>
          <w:lang w:val="el-GR" w:eastAsia="el-GR"/>
        </w:rPr>
      </w:pPr>
      <w:r w:rsidRPr="002951AC">
        <w:rPr>
          <w:rStyle w:val="CharacterStyle2"/>
          <w:rFonts w:asciiTheme="minorHAnsi" w:hAnsiTheme="minorHAnsi" w:cstheme="minorHAnsi"/>
          <w:spacing w:val="4"/>
          <w:lang w:val="el-GR" w:eastAsia="el-GR"/>
        </w:rPr>
        <w:t>Με ατομική μου ευθύνη και γνωρίζοντας τις κυρώσεις που προβλέπονται από τ</w:t>
      </w:r>
      <w:r w:rsidR="00DF2247" w:rsidRPr="002951AC">
        <w:rPr>
          <w:rStyle w:val="CharacterStyle2"/>
          <w:rFonts w:asciiTheme="minorHAnsi" w:hAnsiTheme="minorHAnsi" w:cstheme="minorHAnsi"/>
          <w:spacing w:val="4"/>
          <w:lang w:val="el-GR" w:eastAsia="el-GR"/>
        </w:rPr>
        <w:t>ι</w:t>
      </w:r>
      <w:r w:rsidRPr="002951AC">
        <w:rPr>
          <w:rStyle w:val="CharacterStyle2"/>
          <w:rFonts w:asciiTheme="minorHAnsi" w:hAnsiTheme="minorHAnsi" w:cstheme="minorHAnsi"/>
          <w:spacing w:val="4"/>
          <w:lang w:val="el-GR" w:eastAsia="el-GR"/>
        </w:rPr>
        <w:t xml:space="preserve">ς διατάξεις της παρ. 6 του άρθρου 22 του Ν. 1599/1986, δηλώνω ότι είμαι ο </w:t>
      </w:r>
      <w:r w:rsidRPr="002951AC">
        <w:rPr>
          <w:rStyle w:val="CharacterStyle2"/>
          <w:rFonts w:asciiTheme="minorHAnsi" w:hAnsiTheme="minorHAnsi" w:cstheme="minorHAnsi"/>
          <w:b/>
          <w:bCs/>
          <w:spacing w:val="4"/>
          <w:lang w:val="el-GR" w:eastAsia="el-GR"/>
        </w:rPr>
        <w:t>Νόμιμος Εκπρόσωπος της Επιχείρησης</w:t>
      </w:r>
      <w:r w:rsidRPr="002951AC">
        <w:rPr>
          <w:rStyle w:val="CharacterStyle2"/>
          <w:rFonts w:asciiTheme="minorHAnsi" w:hAnsiTheme="minorHAnsi" w:cstheme="minorHAnsi"/>
          <w:spacing w:val="4"/>
          <w:lang w:val="el-GR" w:eastAsia="el-GR"/>
        </w:rPr>
        <w:t xml:space="preserve"> </w:t>
      </w:r>
    </w:p>
    <w:p w14:paraId="12CE4389" w14:textId="093E198F" w:rsidR="00AC1BD1" w:rsidRPr="002C58FD" w:rsidRDefault="00AC1BD1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right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Κατερίνη,      /     / 202</w:t>
      </w:r>
      <w:r w:rsidR="002951AC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..</w:t>
      </w:r>
    </w:p>
    <w:p w14:paraId="738A2926" w14:textId="193C7BCE" w:rsidR="00821454" w:rsidRPr="002C58FD" w:rsidRDefault="00A93C51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Ο</w:t>
      </w:r>
      <w:r w:rsidR="00821454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νοματεπώνυμο</w:t>
      </w:r>
    </w:p>
    <w:p w14:paraId="719A8BE5" w14:textId="19812A59" w:rsidR="00821454" w:rsidRPr="002C58FD" w:rsidRDefault="00AC1BD1" w:rsidP="00864675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(</w:t>
      </w:r>
      <w:r w:rsidR="00821454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Υπογραφή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– Σφραγίδα της επιχείρησης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)</w:t>
      </w:r>
    </w:p>
    <w:p w14:paraId="4A8247AF" w14:textId="3B3BD110" w:rsidR="00FB1C70" w:rsidRPr="002C58FD" w:rsidRDefault="00FA6281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Fonts w:asciiTheme="minorHAnsi" w:hAnsiTheme="minorHAnsi" w:cstheme="minorHAnsi"/>
        </w:rPr>
      </w:pPr>
      <w:r w:rsidRPr="002C58FD">
        <w:rPr>
          <w:rFonts w:asciiTheme="minorHAnsi" w:hAnsiTheme="minorHAnsi" w:cstheme="minorHAnsi"/>
          <w:noProof/>
          <w:spacing w:val="4"/>
          <w:lang w:val="el-GR"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68D60B" wp14:editId="7C1B37E2">
                <wp:simplePos x="0" y="0"/>
                <wp:positionH relativeFrom="column">
                  <wp:posOffset>171450</wp:posOffset>
                </wp:positionH>
                <wp:positionV relativeFrom="paragraph">
                  <wp:posOffset>4916805</wp:posOffset>
                </wp:positionV>
                <wp:extent cx="5334000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2ACE" id="AutoShape 2" o:spid="_x0000_s1026" type="#_x0000_t32" style="position:absolute;margin-left:13.5pt;margin-top:387.15pt;width:420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"/>
            </w:pict>
          </mc:Fallback>
        </mc:AlternateContent>
      </w:r>
    </w:p>
    <w:sectPr w:rsidR="00FB1C70" w:rsidRPr="002C58FD" w:rsidSect="002C5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6AEF" w14:textId="77777777" w:rsidR="00331039" w:rsidRDefault="00331039" w:rsidP="00DC365E">
      <w:pPr>
        <w:spacing w:line="240" w:lineRule="auto"/>
      </w:pPr>
      <w:r>
        <w:separator/>
      </w:r>
    </w:p>
  </w:endnote>
  <w:endnote w:type="continuationSeparator" w:id="0">
    <w:p w14:paraId="0189E400" w14:textId="77777777" w:rsidR="00331039" w:rsidRDefault="00331039" w:rsidP="00DC3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345509131"/>
      <w:docPartObj>
        <w:docPartGallery w:val="Page Numbers (Bottom of Page)"/>
        <w:docPartUnique/>
      </w:docPartObj>
    </w:sdtPr>
    <w:sdtContent>
      <w:p w14:paraId="1D8EF9F3" w14:textId="542B9C55" w:rsidR="00CF79C3" w:rsidRDefault="00CF79C3" w:rsidP="00CF79C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4E2D840" w14:textId="77777777" w:rsidR="00CF79C3" w:rsidRDefault="00CF79C3" w:rsidP="00CF79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371840515"/>
      <w:docPartObj>
        <w:docPartGallery w:val="Page Numbers (Bottom of Page)"/>
        <w:docPartUnique/>
      </w:docPartObj>
    </w:sdtPr>
    <w:sdtContent>
      <w:p w14:paraId="13E140DD" w14:textId="631880A8" w:rsidR="00CF79C3" w:rsidRDefault="00CF79C3" w:rsidP="00CF79C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65A5E52" w14:textId="77777777" w:rsidR="00CF79C3" w:rsidRDefault="00CF79C3" w:rsidP="00CF79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C1D9" w14:textId="77777777" w:rsidR="00331039" w:rsidRDefault="00331039" w:rsidP="00DC365E">
      <w:pPr>
        <w:spacing w:line="240" w:lineRule="auto"/>
      </w:pPr>
      <w:r>
        <w:separator/>
      </w:r>
    </w:p>
  </w:footnote>
  <w:footnote w:type="continuationSeparator" w:id="0">
    <w:p w14:paraId="61CCD83A" w14:textId="77777777" w:rsidR="00331039" w:rsidRDefault="00331039" w:rsidP="00DC3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981"/>
      <w:gridCol w:w="3319"/>
      <w:gridCol w:w="3879"/>
      <w:gridCol w:w="2422"/>
    </w:tblGrid>
    <w:tr w:rsidR="004578D8" w:rsidRPr="003839E4" w14:paraId="4321CDB4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DD8135E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66388B1B" wp14:editId="223D6E64">
                <wp:extent cx="816209" cy="408105"/>
                <wp:effectExtent l="0" t="0" r="0" b="0"/>
                <wp:docPr id="10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56BAFCE" w14:textId="77777777" w:rsidR="004578D8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0F441D39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2C151D2D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02DD3C80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7C66A043" w14:textId="77777777" w:rsidR="004578D8" w:rsidRPr="003839E4" w:rsidRDefault="00000000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1F192A" w14:textId="77777777" w:rsidR="004578D8" w:rsidRPr="003839E4" w:rsidRDefault="00000000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410D14AD" w14:textId="77777777" w:rsidR="004578D8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A985" w14:textId="4A562281" w:rsidR="002C58FD" w:rsidRPr="002C58FD" w:rsidRDefault="002C58FD" w:rsidP="002C58FD">
    <w:pPr>
      <w:pStyle w:val="Style1"/>
      <w:kinsoku w:val="0"/>
      <w:autoSpaceDE/>
      <w:autoSpaceDN/>
      <w:adjustRightInd/>
      <w:jc w:val="center"/>
      <w:rPr>
        <w:rStyle w:val="CharacterStyle2"/>
        <w:rFonts w:asciiTheme="minorHAnsi" w:hAnsiTheme="minorHAnsi" w:cstheme="minorHAnsi"/>
        <w:b/>
        <w:spacing w:val="-6"/>
        <w:sz w:val="24"/>
        <w:szCs w:val="24"/>
        <w:lang w:val="el-GR" w:eastAsia="el-G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25E88E" wp14:editId="649451DE">
          <wp:simplePos x="0" y="0"/>
          <wp:positionH relativeFrom="column">
            <wp:posOffset>-104775</wp:posOffset>
          </wp:positionH>
          <wp:positionV relativeFrom="paragraph">
            <wp:posOffset>-268605</wp:posOffset>
          </wp:positionV>
          <wp:extent cx="1800000" cy="399022"/>
          <wp:effectExtent l="0" t="0" r="0" b="1270"/>
          <wp:wrapNone/>
          <wp:docPr id="11" name="Εικόνα 1" descr="https://www.champier.gr/img/logo_ep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hampier.gr/img/logo_ep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99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8FD">
      <w:rPr>
        <w:rStyle w:val="CharacterStyle2"/>
        <w:rFonts w:asciiTheme="minorHAnsi" w:hAnsiTheme="minorHAnsi" w:cstheme="minorHAnsi"/>
        <w:b/>
        <w:spacing w:val="-6"/>
        <w:sz w:val="24"/>
        <w:szCs w:val="24"/>
        <w:lang w:val="el-GR" w:eastAsia="el-GR"/>
      </w:rPr>
      <w:t>ΕΝΤΥΠΟ ΣΥΝΑΙΝΕΣΗΣ</w:t>
    </w:r>
  </w:p>
  <w:p w14:paraId="111A58B1" w14:textId="34BA704D" w:rsidR="002C58FD" w:rsidRPr="002C58FD" w:rsidRDefault="002C58FD" w:rsidP="002C58FD">
    <w:pPr>
      <w:pStyle w:val="Style1"/>
      <w:kinsoku w:val="0"/>
      <w:autoSpaceDE/>
      <w:autoSpaceDN/>
      <w:adjustRightInd/>
      <w:jc w:val="center"/>
      <w:rPr>
        <w:rStyle w:val="CharacterStyle2"/>
        <w:rFonts w:asciiTheme="minorHAnsi" w:hAnsiTheme="minorHAnsi" w:cstheme="minorHAnsi"/>
        <w:b/>
        <w:bCs/>
        <w:spacing w:val="-6"/>
        <w:sz w:val="24"/>
        <w:szCs w:val="24"/>
        <w:lang w:val="el-GR" w:eastAsia="el-GR"/>
      </w:rPr>
    </w:pPr>
    <w:r w:rsidRPr="002C58FD">
      <w:rPr>
        <w:rStyle w:val="CharacterStyle2"/>
        <w:rFonts w:asciiTheme="minorHAnsi" w:hAnsiTheme="minorHAnsi" w:cstheme="minorHAnsi"/>
        <w:b/>
        <w:bCs/>
        <w:spacing w:val="-6"/>
        <w:sz w:val="24"/>
        <w:szCs w:val="24"/>
        <w:lang w:val="el-GR" w:eastAsia="el-GR"/>
      </w:rPr>
      <w:t xml:space="preserve">ΓΙΑ ΤΗΝ ΕΠΕΞΕΡΓΑΣΙΑ ΤΩΝ ΠΡΟΣΩΠΙΚΩΝ ΣΑΣ ΔΕΔΟΜΕΝΩΝ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981"/>
      <w:gridCol w:w="3319"/>
      <w:gridCol w:w="3879"/>
      <w:gridCol w:w="2422"/>
    </w:tblGrid>
    <w:tr w:rsidR="004578D8" w:rsidRPr="003839E4" w14:paraId="7A283EDD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0AC80F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61949D33" wp14:editId="1D5FA231">
                <wp:extent cx="816209" cy="408105"/>
                <wp:effectExtent l="0" t="0" r="0" b="0"/>
                <wp:docPr id="12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EA9A544" w14:textId="77777777" w:rsidR="004578D8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5D35F5EC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3724025C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7500A635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4F53E42" w14:textId="77777777" w:rsidR="004578D8" w:rsidRPr="003839E4" w:rsidRDefault="00000000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F623F52" w14:textId="77777777" w:rsidR="004578D8" w:rsidRPr="003839E4" w:rsidRDefault="00000000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7B7B4787" w14:textId="77777777" w:rsidR="004578D8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2AC0"/>
    <w:multiLevelType w:val="hybridMultilevel"/>
    <w:tmpl w:val="5E984BCA"/>
    <w:lvl w:ilvl="0" w:tplc="FBF2320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FC6564E"/>
    <w:multiLevelType w:val="hybridMultilevel"/>
    <w:tmpl w:val="A72235B8"/>
    <w:lvl w:ilvl="0" w:tplc="C47C76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A25E6"/>
    <w:multiLevelType w:val="hybridMultilevel"/>
    <w:tmpl w:val="A92441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23074">
    <w:abstractNumId w:val="0"/>
  </w:num>
  <w:num w:numId="2" w16cid:durableId="179901130">
    <w:abstractNumId w:val="1"/>
  </w:num>
  <w:num w:numId="3" w16cid:durableId="83507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28"/>
    <w:rsid w:val="000119A4"/>
    <w:rsid w:val="00063025"/>
    <w:rsid w:val="002426F0"/>
    <w:rsid w:val="00282663"/>
    <w:rsid w:val="002951AC"/>
    <w:rsid w:val="002A46C1"/>
    <w:rsid w:val="002B4D2F"/>
    <w:rsid w:val="002C58FD"/>
    <w:rsid w:val="002D0826"/>
    <w:rsid w:val="00312EF6"/>
    <w:rsid w:val="00322A4F"/>
    <w:rsid w:val="003241A0"/>
    <w:rsid w:val="00331039"/>
    <w:rsid w:val="00333448"/>
    <w:rsid w:val="00335412"/>
    <w:rsid w:val="003553EE"/>
    <w:rsid w:val="0035633B"/>
    <w:rsid w:val="0036198E"/>
    <w:rsid w:val="003D3754"/>
    <w:rsid w:val="003E4FB3"/>
    <w:rsid w:val="004A2AAF"/>
    <w:rsid w:val="004D45E1"/>
    <w:rsid w:val="004E0B01"/>
    <w:rsid w:val="004E287F"/>
    <w:rsid w:val="00520A9C"/>
    <w:rsid w:val="00524B0A"/>
    <w:rsid w:val="00563794"/>
    <w:rsid w:val="005A4E65"/>
    <w:rsid w:val="00645205"/>
    <w:rsid w:val="006752A0"/>
    <w:rsid w:val="00695BE7"/>
    <w:rsid w:val="006B437E"/>
    <w:rsid w:val="00740E8E"/>
    <w:rsid w:val="007773E4"/>
    <w:rsid w:val="007B3F10"/>
    <w:rsid w:val="00821454"/>
    <w:rsid w:val="00864675"/>
    <w:rsid w:val="00892628"/>
    <w:rsid w:val="008B5FBE"/>
    <w:rsid w:val="008B7375"/>
    <w:rsid w:val="00914C3F"/>
    <w:rsid w:val="009F075D"/>
    <w:rsid w:val="009F5B1C"/>
    <w:rsid w:val="00A409AB"/>
    <w:rsid w:val="00A411B1"/>
    <w:rsid w:val="00A93C51"/>
    <w:rsid w:val="00AC1BD1"/>
    <w:rsid w:val="00AC405E"/>
    <w:rsid w:val="00AC6F39"/>
    <w:rsid w:val="00B11990"/>
    <w:rsid w:val="00B31672"/>
    <w:rsid w:val="00BA45A8"/>
    <w:rsid w:val="00BF2FEC"/>
    <w:rsid w:val="00C00624"/>
    <w:rsid w:val="00C75212"/>
    <w:rsid w:val="00CA50C5"/>
    <w:rsid w:val="00CF79C3"/>
    <w:rsid w:val="00D42D41"/>
    <w:rsid w:val="00DC365E"/>
    <w:rsid w:val="00DE2B9C"/>
    <w:rsid w:val="00DF2247"/>
    <w:rsid w:val="00DF6D2A"/>
    <w:rsid w:val="00F66D55"/>
    <w:rsid w:val="00FA6281"/>
    <w:rsid w:val="00FB1C70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05088"/>
  <w15:docId w15:val="{C4610569-62B2-453E-A3DE-3A7FCDE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28"/>
    <w:pPr>
      <w:spacing w:after="0" w:line="360" w:lineRule="auto"/>
      <w:jc w:val="both"/>
    </w:pPr>
    <w:rPr>
      <w:rFonts w:ascii="Bookman Old Style" w:eastAsia="Times New Roman" w:hAnsi="Bookman Old Style" w:cs="Times New Roman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6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892628"/>
    <w:rPr>
      <w:rFonts w:ascii="Bookman Old Style" w:eastAsia="Times New Roman" w:hAnsi="Bookman Old Style" w:cs="Times New Roman"/>
      <w:sz w:val="26"/>
      <w:szCs w:val="26"/>
      <w:lang w:eastAsia="el-GR"/>
    </w:rPr>
  </w:style>
  <w:style w:type="paragraph" w:customStyle="1" w:styleId="Style1">
    <w:name w:val="Style 1"/>
    <w:basedOn w:val="a"/>
    <w:uiPriority w:val="99"/>
    <w:rsid w:val="008926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Style3">
    <w:name w:val="Style 3"/>
    <w:basedOn w:val="a"/>
    <w:uiPriority w:val="99"/>
    <w:rsid w:val="00892628"/>
    <w:pPr>
      <w:widowControl w:val="0"/>
      <w:autoSpaceDE w:val="0"/>
      <w:autoSpaceDN w:val="0"/>
      <w:spacing w:line="285" w:lineRule="auto"/>
      <w:jc w:val="left"/>
    </w:pPr>
    <w:rPr>
      <w:rFonts w:ascii="Arial" w:hAnsi="Arial" w:cs="Arial"/>
      <w:sz w:val="18"/>
      <w:szCs w:val="18"/>
      <w:lang w:val="en-US" w:eastAsia="en-US"/>
    </w:rPr>
  </w:style>
  <w:style w:type="paragraph" w:customStyle="1" w:styleId="Style2">
    <w:name w:val="Style 2"/>
    <w:basedOn w:val="a"/>
    <w:uiPriority w:val="99"/>
    <w:rsid w:val="00892628"/>
    <w:pPr>
      <w:widowControl w:val="0"/>
      <w:autoSpaceDE w:val="0"/>
      <w:autoSpaceDN w:val="0"/>
      <w:spacing w:line="266" w:lineRule="auto"/>
      <w:jc w:val="left"/>
    </w:pPr>
    <w:rPr>
      <w:rFonts w:ascii="Arial" w:hAnsi="Arial" w:cs="Arial"/>
      <w:sz w:val="6"/>
      <w:szCs w:val="6"/>
      <w:lang w:val="en-US" w:eastAsia="en-US"/>
    </w:rPr>
  </w:style>
  <w:style w:type="character" w:customStyle="1" w:styleId="CharacterStyle3">
    <w:name w:val="Character Style 3"/>
    <w:uiPriority w:val="99"/>
    <w:rsid w:val="00892628"/>
    <w:rPr>
      <w:rFonts w:ascii="Arial" w:hAnsi="Arial"/>
      <w:sz w:val="18"/>
    </w:rPr>
  </w:style>
  <w:style w:type="character" w:customStyle="1" w:styleId="CharacterStyle2">
    <w:name w:val="Character Style 2"/>
    <w:uiPriority w:val="99"/>
    <w:rsid w:val="00892628"/>
    <w:rPr>
      <w:sz w:val="20"/>
    </w:rPr>
  </w:style>
  <w:style w:type="character" w:customStyle="1" w:styleId="CharacterStyle1">
    <w:name w:val="Character Style 1"/>
    <w:uiPriority w:val="99"/>
    <w:rsid w:val="00892628"/>
    <w:rPr>
      <w:rFonts w:ascii="Arial" w:hAnsi="Arial"/>
      <w:sz w:val="6"/>
    </w:rPr>
  </w:style>
  <w:style w:type="paragraph" w:styleId="a4">
    <w:name w:val="Balloon Text"/>
    <w:basedOn w:val="a"/>
    <w:link w:val="Char0"/>
    <w:uiPriority w:val="99"/>
    <w:semiHidden/>
    <w:unhideWhenUsed/>
    <w:rsid w:val="00892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2628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645205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645205"/>
    <w:rPr>
      <w:rFonts w:ascii="Bookman Old Style" w:eastAsia="Times New Roman" w:hAnsi="Bookman Old Style" w:cs="Times New Roman"/>
      <w:sz w:val="26"/>
      <w:szCs w:val="26"/>
      <w:lang w:eastAsia="el-GR"/>
    </w:rPr>
  </w:style>
  <w:style w:type="table" w:styleId="a6">
    <w:name w:val="Table Grid"/>
    <w:basedOn w:val="a1"/>
    <w:uiPriority w:val="59"/>
    <w:rsid w:val="00740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uiPriority w:val="99"/>
    <w:semiHidden/>
    <w:unhideWhenUsed/>
    <w:rsid w:val="00CF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8062-D375-4240-A44D-842B51F4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Επιμελητήριο Πιερίας - Αντώνιος Γαβρής</cp:lastModifiedBy>
  <cp:revision>2</cp:revision>
  <cp:lastPrinted>2022-09-28T11:43:00Z</cp:lastPrinted>
  <dcterms:created xsi:type="dcterms:W3CDTF">2023-01-03T10:10:00Z</dcterms:created>
  <dcterms:modified xsi:type="dcterms:W3CDTF">2023-01-03T10:10:00Z</dcterms:modified>
</cp:coreProperties>
</file>